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CC6DDA">
        <w:rPr>
          <w:rFonts w:ascii="Times New Roman" w:eastAsia="Times New Roman" w:hAnsi="Times New Roman"/>
          <w:sz w:val="28"/>
          <w:szCs w:val="28"/>
          <w:lang w:eastAsia="ru-RU"/>
        </w:rPr>
        <w:t>25</w:t>
      </w:r>
    </w:p>
    <w:p w:rsidR="00BD6F28" w:rsidRDefault="00BD6F28" w:rsidP="00BD6F28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BD6F28" w:rsidRDefault="00BD6F28" w:rsidP="00BD6F28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570B" w:rsidRPr="00461299" w:rsidRDefault="00E2570B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570B" w:rsidRPr="00461299" w:rsidRDefault="00E2570B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570B" w:rsidRPr="00461299" w:rsidRDefault="00E2570B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570B" w:rsidRPr="00461299" w:rsidRDefault="00E2570B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570B" w:rsidRPr="00461299" w:rsidRDefault="00E2570B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5864" w:rsidRPr="00365864" w:rsidRDefault="00365864" w:rsidP="00365864">
      <w:pPr>
        <w:jc w:val="center"/>
        <w:rPr>
          <w:rFonts w:ascii="Times New Roman" w:hAnsi="Times New Roman" w:cs="Times New Roman"/>
          <w:sz w:val="28"/>
          <w:szCs w:val="28"/>
        </w:rPr>
      </w:pPr>
      <w:r w:rsidRPr="00365864">
        <w:rPr>
          <w:rFonts w:ascii="Times New Roman" w:hAnsi="Times New Roman" w:cs="Times New Roman"/>
          <w:sz w:val="28"/>
          <w:szCs w:val="28"/>
        </w:rPr>
        <w:t xml:space="preserve">Рекомендуемая форма </w:t>
      </w:r>
      <w:r w:rsidR="00A23DF2">
        <w:rPr>
          <w:rFonts w:ascii="Times New Roman" w:hAnsi="Times New Roman" w:cs="Times New Roman"/>
          <w:sz w:val="28"/>
          <w:szCs w:val="28"/>
          <w:lang w:eastAsia="ru-RU"/>
        </w:rPr>
        <w:t>заявки</w:t>
      </w:r>
      <w:r w:rsidRPr="003658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4B7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A23DF2">
        <w:rPr>
          <w:rFonts w:ascii="Times New Roman" w:hAnsi="Times New Roman" w:cs="Times New Roman"/>
          <w:sz w:val="28"/>
          <w:szCs w:val="28"/>
          <w:lang w:eastAsia="ru-RU"/>
        </w:rPr>
        <w:t xml:space="preserve">на прохождение </w:t>
      </w:r>
      <w:proofErr w:type="spellStart"/>
      <w:r w:rsidR="00A23DF2">
        <w:rPr>
          <w:rFonts w:ascii="Times New Roman" w:hAnsi="Times New Roman" w:cs="Times New Roman"/>
          <w:sz w:val="28"/>
          <w:szCs w:val="28"/>
          <w:lang w:eastAsia="ru-RU"/>
        </w:rPr>
        <w:t>самообследования</w:t>
      </w:r>
      <w:proofErr w:type="spellEnd"/>
    </w:p>
    <w:tbl>
      <w:tblPr>
        <w:tblStyle w:val="a8"/>
        <w:tblW w:w="4961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107C74" w:rsidTr="00BD4C01">
        <w:tc>
          <w:tcPr>
            <w:tcW w:w="4961" w:type="dxa"/>
          </w:tcPr>
          <w:p w:rsidR="00107C74" w:rsidRDefault="0090010B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10B">
              <w:rPr>
                <w:noProof/>
                <w:lang w:eastAsia="ru-RU"/>
              </w:rPr>
              <w:pict>
                <v:line id="Прямая соединительная линия 400" o:spid="_x0000_s1026" style="position:absolute;left:0;text-align:left;z-index:252089344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Du5TJM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107C74">
              <w:br/>
            </w:r>
            <w:r w:rsidR="00107C74">
              <w:br/>
            </w:r>
            <w:proofErr w:type="gramStart"/>
            <w:r w:rsidR="00107C74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107C74" w:rsidRDefault="0090010B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10B">
              <w:rPr>
                <w:noProof/>
                <w:lang w:eastAsia="ru-RU"/>
              </w:rPr>
              <w:pict>
                <v:line id="Прямая соединительная линия 401" o:spid="_x0000_s1038" style="position:absolute;left:0;text-align:left;z-index:252090368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" strokecolor="black [3200]" strokeweight=".5pt">
                  <v:stroke joinstyle="miter"/>
                </v:line>
              </w:pict>
            </w:r>
          </w:p>
          <w:p w:rsidR="00107C74" w:rsidRDefault="00AD368D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68D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107C74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07C74" w:rsidRPr="009307B6" w:rsidRDefault="0090010B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10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02" o:spid="_x0000_s1037" style="position:absolute;left:0;text-align:left;z-index:25209139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EXthZ+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107C74" w:rsidRDefault="0090010B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10B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403" o:spid="_x0000_s1036" style="position:absolute;left:0;text-align:left;z-index:25209241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APE4xL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07C74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107C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7C74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07C74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107C74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107C74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107C74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107C74" w:rsidRPr="009307B6" w:rsidRDefault="0090010B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90010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04" o:spid="_x0000_s1035" style="position:absolute;left:0;text-align:left;z-index:25209344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/Ua5gEAAN0DAAAOAAAAZHJzL2Uyb0RvYy54bWysU82O0zAQviPxDpbvNGm1VK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fFKeYKSJgiHFz/37fh9v4pd+j/oP8Uf8Fr/Gq/g9XvUf4X7df4J7csbr4XmPEh66&#10;2VlfAem5XrnB8nblUmu23Kn0BdFomyewGyfAtgFReJzNT+flYxgUPfqKO6B1PjxlRqF0qbEUOjWH&#10;VGTzzAdIBqHHEDBSIYfU+RZ2kqVgqV8yDoIh2TSj86qxc+nQhsCSNG+nSQZw5cgE4ULKEVT+GTTE&#10;JhjL6/e3wDE6ZzQ6jEAltHG/yxq2x1L5If6o+qA1yb40zS4PIrcDdigrG/Y9LenPdobf/ZXLW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Q1/1Gu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Pr="0090010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05" o:spid="_x0000_s1034" style="position:absolute;left:0;text-align:left;z-index:25209446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D7nJSN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107C74" w:rsidRPr="009307B6" w:rsidRDefault="0090010B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10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06" o:spid="_x0000_s1033" style="position:absolute;left:0;text-align:left;z-index:25209548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Cq4yMo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107C74" w:rsidRPr="008E5376" w:rsidRDefault="0090010B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010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07" o:spid="_x0000_s1032" style="position:absolute;z-index:25209856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NTWMxj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90010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08" o:spid="_x0000_s1031" style="position:absolute;z-index:25209753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FH921v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90010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09" o:spid="_x0000_s1030" style="position:absolute;z-index:25209651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107C74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107C7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07C74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07C74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 w:rsidR="00107C7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07C74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107C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07C74" w:rsidRPr="00461299" w:rsidRDefault="00107C74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7F63" w:rsidRPr="00461299" w:rsidRDefault="00E57F63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3DF2" w:rsidRDefault="00A23DF2" w:rsidP="00A2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A23DF2" w:rsidRPr="001501AD" w:rsidRDefault="00A23DF2" w:rsidP="00A2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1501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прохождение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</w:p>
    <w:p w:rsidR="00A23DF2" w:rsidRPr="001501AD" w:rsidRDefault="00A23DF2" w:rsidP="00A2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DF2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предоставить</w:t>
      </w:r>
      <w:r w:rsidRPr="001501A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доступ</w:t>
      </w:r>
    </w:p>
    <w:p w:rsidR="00A23DF2" w:rsidRDefault="0090010B" w:rsidP="00A23DF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0010B">
        <w:rPr>
          <w:noProof/>
          <w:sz w:val="20"/>
          <w:szCs w:val="20"/>
          <w:lang w:eastAsia="ru-RU"/>
        </w:rPr>
        <w:pict>
          <v:line id="Прямая соединительная линия 14" o:spid="_x0000_s1029" style="position:absolute;left:0;text-align:left;z-index:252100608;visibility:visible;mso-position-horizontal-relative:margin;mso-width-relative:margin;mso-height-relative:margin" from="165.3pt,.75pt" to="462.3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A23DF2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A23DF2" w:rsidRPr="001B0268">
        <w:rPr>
          <w:rFonts w:ascii="Times New Roman" w:hAnsi="Times New Roman" w:cs="Times New Roman"/>
          <w:sz w:val="20"/>
          <w:szCs w:val="20"/>
        </w:rPr>
        <w:t>(наименование контролируемого лица)</w:t>
      </w:r>
    </w:p>
    <w:p w:rsidR="00A23DF2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информационному ресурсу для проведения самостоятельной оценки соблюдения обязательных требований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 в автоматизированном режиме.</w:t>
      </w:r>
    </w:p>
    <w:p w:rsidR="00A23DF2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DF2" w:rsidRDefault="00A23DF2" w:rsidP="00A23DF2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A23DF2" w:rsidRDefault="00A23DF2" w:rsidP="00A23DF2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A23DF2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DF2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DF2" w:rsidRDefault="0090010B" w:rsidP="00A23DF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10B">
        <w:rPr>
          <w:noProof/>
          <w:sz w:val="28"/>
          <w:szCs w:val="28"/>
          <w:lang w:eastAsia="ru-RU"/>
        </w:rPr>
        <w:pict>
          <v:line id="Прямая соединительная линия 15" o:spid="_x0000_s1028" style="position:absolute;left:0;text-align:left;z-index:25210163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DT7LCr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 w:rsidRPr="0090010B">
        <w:rPr>
          <w:noProof/>
          <w:sz w:val="28"/>
          <w:szCs w:val="28"/>
          <w:lang w:eastAsia="ru-RU"/>
        </w:rPr>
        <w:pict>
          <v:line id="Прямая соединительная линия 16" o:spid="_x0000_s1027" style="position:absolute;left:0;text-align:left;z-index:252102656;visibility:visible;mso-position-horizontal:right;mso-position-horizontal-relative:margin;mso-width-relative:margin;mso-height-relative:margin" from="263.6pt,14.8pt" to="375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" strokecolor="black [3200]" strokeweight=".5pt">
            <v:stroke joinstyle="miter"/>
            <w10:wrap anchorx="margin"/>
          </v:line>
        </w:pict>
      </w:r>
      <w:r w:rsidR="00A23DF2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A23DF2" w:rsidRDefault="00A23DF2" w:rsidP="00A23DF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A23DF2" w:rsidRDefault="00A23DF2" w:rsidP="00A23DF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3DF2" w:rsidRPr="00997FA4" w:rsidRDefault="00A23DF2" w:rsidP="00A23DF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107C74" w:rsidRPr="00BC0190" w:rsidRDefault="00107C74" w:rsidP="00A23DF2">
      <w:pPr>
        <w:spacing w:after="0" w:line="240" w:lineRule="auto"/>
        <w:jc w:val="center"/>
      </w:pPr>
      <w:bookmarkStart w:id="0" w:name="_GoBack"/>
      <w:bookmarkEnd w:id="0"/>
    </w:p>
    <w:sectPr w:rsidR="00107C74" w:rsidRPr="00BC0190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DDD" w:rsidRDefault="00F83DDD" w:rsidP="004A21F0">
      <w:pPr>
        <w:spacing w:after="0" w:line="240" w:lineRule="auto"/>
      </w:pPr>
      <w:r>
        <w:separator/>
      </w:r>
    </w:p>
  </w:endnote>
  <w:endnote w:type="continuationSeparator" w:id="0">
    <w:p w:rsidR="00F83DDD" w:rsidRDefault="00F83DDD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DDD" w:rsidRDefault="00F83DDD" w:rsidP="004A21F0">
      <w:pPr>
        <w:spacing w:after="0" w:line="240" w:lineRule="auto"/>
      </w:pPr>
      <w:r>
        <w:separator/>
      </w:r>
    </w:p>
  </w:footnote>
  <w:footnote w:type="continuationSeparator" w:id="0">
    <w:p w:rsidR="00F83DDD" w:rsidRDefault="00F83DDD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3376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3FB7"/>
    <w:rsid w:val="001E5403"/>
    <w:rsid w:val="001E5E72"/>
    <w:rsid w:val="001F700A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2FC1"/>
    <w:rsid w:val="005E3F94"/>
    <w:rsid w:val="00602722"/>
    <w:rsid w:val="0061248A"/>
    <w:rsid w:val="00613F4D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4665B"/>
    <w:rsid w:val="008576FD"/>
    <w:rsid w:val="00866BA5"/>
    <w:rsid w:val="00867ED4"/>
    <w:rsid w:val="00870329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010B"/>
    <w:rsid w:val="00901131"/>
    <w:rsid w:val="00906415"/>
    <w:rsid w:val="00926D5E"/>
    <w:rsid w:val="009308C2"/>
    <w:rsid w:val="00940889"/>
    <w:rsid w:val="009502A0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A74ED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3DF2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368D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D6F28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43"/>
    <w:rsid w:val="00CB69FC"/>
    <w:rsid w:val="00CC6DDA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C07B2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3DDD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FDC92-6993-4792-B45F-CCF519462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34</cp:revision>
  <cp:lastPrinted>2022-03-05T06:55:00Z</cp:lastPrinted>
  <dcterms:created xsi:type="dcterms:W3CDTF">2022-02-10T12:02:00Z</dcterms:created>
  <dcterms:modified xsi:type="dcterms:W3CDTF">2023-01-12T08:15:00Z</dcterms:modified>
</cp:coreProperties>
</file>